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135C" w14:textId="1855F546" w:rsidR="00BC2920" w:rsidRDefault="00AF4B9F" w:rsidP="00F83727">
      <w:pPr>
        <w:jc w:val="center"/>
        <w:rPr>
          <w:rFonts w:ascii="Franklin Gothic Demi Cond" w:eastAsia="Libre Franklin Medium" w:hAnsi="Franklin Gothic Demi Cond" w:cs="Libre Franklin Medium"/>
          <w:color w:val="663300"/>
          <w:sz w:val="28"/>
          <w:szCs w:val="28"/>
        </w:rPr>
      </w:pPr>
      <w:r w:rsidRPr="00F83727">
        <w:rPr>
          <w:rFonts w:ascii="Franklin Gothic Demi Cond" w:eastAsia="Libre Franklin Medium" w:hAnsi="Franklin Gothic Demi Cond" w:cs="Libre Franklin Medium"/>
          <w:noProof/>
          <w:color w:val="663300"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285A211" wp14:editId="2BA725CB">
                <wp:simplePos x="0" y="0"/>
                <wp:positionH relativeFrom="page">
                  <wp:posOffset>7301230</wp:posOffset>
                </wp:positionH>
                <wp:positionV relativeFrom="page">
                  <wp:posOffset>3411855</wp:posOffset>
                </wp:positionV>
                <wp:extent cx="27305" cy="12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" cy="1270"/>
                          <a:chOff x="5332348" y="3779365"/>
                          <a:chExt cx="27305" cy="127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332348" y="3779365"/>
                            <a:ext cx="27305" cy="1270"/>
                            <a:chOff x="11498" y="5373"/>
                            <a:chExt cx="43" cy="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1498" y="5373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C866B7" w14:textId="77777777" w:rsidR="001A485A" w:rsidRDefault="001A48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11498" y="5373"/>
                              <a:ext cx="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" h="120000" extrusionOk="0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111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285A211" id="_x0000_s1026" style="position:absolute;left:0;text-align:left;margin-left:574.9pt;margin-top:268.65pt;width:2.15pt;height:.1pt;z-index:-251658240;mso-wrap-distance-left:0;mso-wrap-distance-right:0;mso-position-horizontal-relative:page;mso-position-vertical-relative:page" coordorigin="53323,37793" coordsize="2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">
                <v:group id="Group 1" o:spid="_x0000_s1027" style="position:absolute;left:53323;top:37793;width:273;height:13" coordorigin="11498,5373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11498;top:5373;width: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CC866B7" w14:textId="77777777" w:rsidR="001A485A" w:rsidRDefault="001A48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" o:spid="_x0000_s1029" style="position:absolute;left:11498;top:5373;width:43;height:2;visibility:visible;mso-wrap-style:square;v-text-anchor:middle" coordsize="4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" path="m,l44,e" filled="f" strokeweight=".31042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="00495F7A">
        <w:rPr>
          <w:rFonts w:ascii="Franklin Gothic Demi Cond" w:eastAsia="Libre Franklin Medium" w:hAnsi="Franklin Gothic Demi Cond" w:cs="Libre Franklin Medium"/>
          <w:noProof/>
          <w:color w:val="663300"/>
          <w:sz w:val="28"/>
          <w:szCs w:val="28"/>
        </w:rPr>
        <w:t>TERM FACULTY/POP/Sr. POP</w:t>
      </w:r>
    </w:p>
    <w:p w14:paraId="22977DC9" w14:textId="23938153" w:rsidR="001A485A" w:rsidRPr="00F83727" w:rsidRDefault="00AF4B9F" w:rsidP="00F83727">
      <w:pPr>
        <w:jc w:val="center"/>
        <w:rPr>
          <w:rFonts w:ascii="Franklin Gothic Demi Cond" w:eastAsia="Libre Franklin Medium" w:hAnsi="Franklin Gothic Demi Cond" w:cs="Libre Franklin Medium"/>
          <w:color w:val="663300"/>
          <w:sz w:val="28"/>
          <w:szCs w:val="28"/>
        </w:rPr>
      </w:pPr>
      <w:r w:rsidRPr="00F83727">
        <w:rPr>
          <w:rFonts w:ascii="Franklin Gothic Demi Cond" w:eastAsia="Libre Franklin Medium" w:hAnsi="Franklin Gothic Demi Cond" w:cs="Libre Franklin Medium"/>
          <w:color w:val="663300"/>
          <w:sz w:val="28"/>
          <w:szCs w:val="28"/>
        </w:rPr>
        <w:t>FACULTY OFFER COVER SHEET</w:t>
      </w:r>
    </w:p>
    <w:p w14:paraId="28C158A5" w14:textId="77777777" w:rsidR="001A485A" w:rsidRDefault="001A485A">
      <w:pPr>
        <w:jc w:val="center"/>
        <w:rPr>
          <w:b/>
        </w:rPr>
      </w:pPr>
    </w:p>
    <w:tbl>
      <w:tblPr>
        <w:tblStyle w:val="a"/>
        <w:tblW w:w="1080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6542"/>
        <w:gridCol w:w="4258"/>
      </w:tblGrid>
      <w:tr w:rsidR="001A485A" w14:paraId="6E38EE0E" w14:textId="77777777">
        <w:trPr>
          <w:trHeight w:val="467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727681" w14:textId="77777777" w:rsidR="001A485A" w:rsidRDefault="001A485A" w:rsidP="00F83727">
            <w:pPr>
              <w:spacing w:before="10"/>
              <w:ind w:right="-20"/>
              <w:rPr>
                <w:rFonts w:ascii="Arial" w:eastAsia="Arial" w:hAnsi="Arial" w:cs="Arial"/>
                <w:b/>
              </w:rPr>
            </w:pPr>
          </w:p>
        </w:tc>
      </w:tr>
      <w:tr w:rsidR="001A485A" w14:paraId="32A9D80E" w14:textId="77777777">
        <w:trPr>
          <w:trHeight w:val="751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117BF6" w14:textId="77777777" w:rsidR="001A485A" w:rsidRPr="00F83727" w:rsidRDefault="00AF4B9F">
            <w:pPr>
              <w:ind w:left="112" w:right="-20" w:hanging="112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Name: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CD3CFF" w14:textId="77777777" w:rsidR="001A485A" w:rsidRPr="00F83727" w:rsidRDefault="00AF4B9F">
            <w:pPr>
              <w:spacing w:line="275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Start date:  </w:t>
            </w:r>
          </w:p>
        </w:tc>
      </w:tr>
      <w:tr w:rsidR="001A485A" w14:paraId="09E4C19B" w14:textId="77777777">
        <w:trPr>
          <w:trHeight w:val="704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D26DA0" w14:textId="77777777" w:rsidR="001A485A" w:rsidRPr="00F83727" w:rsidRDefault="00AF4B9F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Department:</w:t>
            </w:r>
          </w:p>
          <w:p w14:paraId="7BC4531C" w14:textId="77777777" w:rsidR="001A485A" w:rsidRPr="00F83727" w:rsidRDefault="001A485A">
            <w:pPr>
              <w:spacing w:before="7" w:line="220" w:lineRule="auto"/>
              <w:rPr>
                <w:sz w:val="21"/>
                <w:szCs w:val="21"/>
              </w:rPr>
            </w:pPr>
          </w:p>
          <w:p w14:paraId="35B55E05" w14:textId="77777777" w:rsidR="001A485A" w:rsidRPr="00F83727" w:rsidRDefault="001A485A">
            <w:pPr>
              <w:spacing w:line="229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A485A" w14:paraId="6A985F27" w14:textId="77777777">
        <w:trPr>
          <w:trHeight w:val="706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E41E58" w14:textId="34AF423E" w:rsidR="001A485A" w:rsidRPr="00F83727" w:rsidRDefault="00AF4B9F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Candidate Email: 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6CD0EF" w14:textId="77777777" w:rsidR="001A485A" w:rsidRPr="00F83727" w:rsidRDefault="00AF4B9F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_gjdgxs" w:colFirst="0" w:colLast="0"/>
            <w:bookmarkEnd w:id="0"/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PO Search Number</w:t>
            </w:r>
          </w:p>
        </w:tc>
      </w:tr>
      <w:tr w:rsidR="001A485A" w14:paraId="49794ED8" w14:textId="77777777">
        <w:trPr>
          <w:trHeight w:val="706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2873E98" w14:textId="77777777" w:rsidR="001A485A" w:rsidRPr="00F83727" w:rsidRDefault="00AF4B9F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Terminal Degree Completion date: </w:t>
            </w:r>
          </w:p>
        </w:tc>
      </w:tr>
      <w:tr w:rsidR="001A485A" w14:paraId="230EAE56" w14:textId="77777777">
        <w:trPr>
          <w:trHeight w:val="935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D29799" w14:textId="428D06C3" w:rsidR="001A485A" w:rsidRPr="00F83727" w:rsidRDefault="00AF4B9F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Rank:</w:t>
            </w:r>
          </w:p>
        </w:tc>
      </w:tr>
      <w:tr w:rsidR="001A485A" w14:paraId="0619600B" w14:textId="77777777" w:rsidTr="00F83727">
        <w:trPr>
          <w:trHeight w:val="3356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542E659" w14:textId="77777777" w:rsidR="001A485A" w:rsidRDefault="001A485A">
            <w:pPr>
              <w:spacing w:before="5" w:line="220" w:lineRule="auto"/>
            </w:pPr>
          </w:p>
          <w:p w14:paraId="728B9449" w14:textId="783EEAD6" w:rsidR="001A485A" w:rsidRPr="00F83727" w:rsidRDefault="00AF4B9F" w:rsidP="00F83727">
            <w:pPr>
              <w:spacing w:before="5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Items to be included in </w:t>
            </w:r>
            <w:r w:rsidR="00B42ACF">
              <w:rPr>
                <w:rFonts w:ascii="Arial" w:eastAsia="Arial" w:hAnsi="Arial" w:cs="Arial"/>
                <w:sz w:val="21"/>
                <w:szCs w:val="21"/>
              </w:rPr>
              <w:t>Term Faculty/ PoP / Sr. PoP</w:t>
            </w:r>
            <w:r w:rsidR="00BC292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B42ACF">
              <w:rPr>
                <w:rFonts w:ascii="Arial" w:eastAsia="Arial" w:hAnsi="Arial" w:cs="Arial"/>
                <w:sz w:val="21"/>
                <w:szCs w:val="21"/>
              </w:rPr>
              <w:t>hiring packet</w:t>
            </w:r>
            <w:r w:rsidRPr="00F837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14:paraId="6FC497F2" w14:textId="6BDE9684" w:rsidR="001A485A" w:rsidRPr="00C95426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before="6"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Completed </w:t>
            </w:r>
            <w:hyperlink r:id="rId7">
              <w:r w:rsidRPr="00F83727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</w:rPr>
                <w:t>Recommendation for Appointment</w:t>
              </w:r>
            </w:hyperlink>
          </w:p>
          <w:p w14:paraId="55412D0E" w14:textId="5EB21F25" w:rsidR="00C95426" w:rsidRPr="00C95426" w:rsidRDefault="00B42AC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before="6" w:line="276" w:lineRule="auto"/>
              <w:ind w:right="-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SIGNED Offer Letter</w:t>
            </w:r>
          </w:p>
          <w:p w14:paraId="6406209D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CV of Candidate of Choice and other finalists</w:t>
            </w:r>
          </w:p>
          <w:p w14:paraId="4E81471D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Chairperson letter</w:t>
            </w:r>
          </w:p>
          <w:p w14:paraId="5091F522" w14:textId="6E564B68" w:rsidR="001A485A" w:rsidRPr="00F83727" w:rsidRDefault="00B42AC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">
              <w:r w:rsidR="00AF4B9F" w:rsidRPr="00F83727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</w:rPr>
                <w:t>Affirmative Action Compliance Statement</w:t>
              </w:r>
            </w:hyperlink>
            <w:r w:rsidR="00AF4B9F" w:rsidRPr="00F83727">
              <w:rPr>
                <w:rFonts w:ascii="Arial" w:eastAsia="Arial" w:hAnsi="Arial" w:cs="Arial"/>
                <w:sz w:val="21"/>
                <w:szCs w:val="21"/>
              </w:rPr>
              <w:t xml:space="preserve"> &amp; EEO report </w:t>
            </w:r>
          </w:p>
          <w:p w14:paraId="0A75EBC7" w14:textId="77777777" w:rsidR="001A485A" w:rsidRPr="00F83727" w:rsidRDefault="00AF4B9F" w:rsidP="00F8372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>Please be sure that the information directly above the Associate Dean’s signature is complete.</w:t>
            </w:r>
          </w:p>
          <w:p w14:paraId="68E2DD46" w14:textId="270C2141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Reference letters for Candidate </w:t>
            </w:r>
          </w:p>
          <w:p w14:paraId="624FB82B" w14:textId="01761D9D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Reference Checks </w:t>
            </w:r>
          </w:p>
          <w:p w14:paraId="27593F7C" w14:textId="2B5ACE74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Misconduct Check </w:t>
            </w:r>
          </w:p>
          <w:p w14:paraId="25E5472C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Any additional Supporting Documents</w:t>
            </w:r>
          </w:p>
          <w:p w14:paraId="67E835A1" w14:textId="77777777" w:rsidR="001A485A" w:rsidRDefault="001A485A">
            <w:pPr>
              <w:tabs>
                <w:tab w:val="left" w:pos="10420"/>
              </w:tabs>
              <w:spacing w:before="6"/>
              <w:ind w:left="112" w:right="-20"/>
              <w:rPr>
                <w:rFonts w:ascii="Arial" w:eastAsia="Arial" w:hAnsi="Arial" w:cs="Arial"/>
              </w:rPr>
            </w:pPr>
          </w:p>
          <w:p w14:paraId="525E48BD" w14:textId="77777777" w:rsidR="001A485A" w:rsidRDefault="001A485A">
            <w:pPr>
              <w:tabs>
                <w:tab w:val="left" w:pos="9260"/>
              </w:tabs>
              <w:ind w:left="2962" w:right="-20"/>
              <w:rPr>
                <w:rFonts w:ascii="Arial" w:eastAsia="Arial" w:hAnsi="Arial" w:cs="Arial"/>
              </w:rPr>
            </w:pPr>
          </w:p>
        </w:tc>
      </w:tr>
      <w:tr w:rsidR="001A485A" w14:paraId="18C35A07" w14:textId="77777777" w:rsidTr="00F83727">
        <w:trPr>
          <w:trHeight w:val="1439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6863042" w14:textId="77777777" w:rsidR="001A485A" w:rsidRPr="00F83727" w:rsidRDefault="001A485A">
            <w:pPr>
              <w:spacing w:line="226" w:lineRule="auto"/>
              <w:ind w:left="112" w:right="-20"/>
              <w:rPr>
                <w:rFonts w:ascii="Arial" w:eastAsia="Arial" w:hAnsi="Arial" w:cs="Arial"/>
              </w:rPr>
            </w:pPr>
          </w:p>
          <w:p w14:paraId="60182153" w14:textId="1820DDA2" w:rsidR="001A485A" w:rsidRPr="00F83727" w:rsidRDefault="00AF4B9F" w:rsidP="00F83727">
            <w:pPr>
              <w:spacing w:line="276" w:lineRule="auto"/>
              <w:ind w:left="112" w:right="-20"/>
              <w:jc w:val="center"/>
              <w:rPr>
                <w:rFonts w:ascii="Arial" w:eastAsia="Arial" w:hAnsi="Arial" w:cs="Arial"/>
                <w:b/>
                <w:i/>
                <w:u w:val="single"/>
              </w:rPr>
            </w:pPr>
            <w:r w:rsidRPr="00F83727">
              <w:rPr>
                <w:rFonts w:ascii="Arial" w:eastAsia="Arial" w:hAnsi="Arial" w:cs="Arial"/>
              </w:rPr>
              <w:t>***</w:t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Please send all documents individually labeled</w:t>
            </w:r>
            <w:r w:rsidR="00F83727">
              <w:rPr>
                <w:rFonts w:ascii="Arial" w:eastAsia="Arial" w:hAnsi="Arial" w:cs="Arial"/>
                <w:b/>
                <w:i/>
                <w:u w:val="single"/>
              </w:rPr>
              <w:br/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in PDF format</w:t>
            </w:r>
            <w:r w:rsidR="00F83727">
              <w:rPr>
                <w:rFonts w:ascii="Arial" w:eastAsia="Arial" w:hAnsi="Arial" w:cs="Arial"/>
                <w:b/>
                <w:i/>
                <w:u w:val="single"/>
              </w:rPr>
              <w:t xml:space="preserve"> </w:t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via email to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br/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faculty.search@lehigh.edu</w:t>
            </w:r>
            <w:r w:rsidRPr="00F83727">
              <w:rPr>
                <w:rFonts w:ascii="Arial" w:eastAsia="Arial" w:hAnsi="Arial" w:cs="Arial"/>
              </w:rPr>
              <w:t xml:space="preserve"> ***</w:t>
            </w:r>
          </w:p>
        </w:tc>
      </w:tr>
    </w:tbl>
    <w:p w14:paraId="2E325549" w14:textId="77777777" w:rsidR="00F83727" w:rsidRDefault="00F83727"/>
    <w:p w14:paraId="547C5488" w14:textId="77777777" w:rsidR="00F83727" w:rsidRDefault="00F83727"/>
    <w:p w14:paraId="49EFE088" w14:textId="27CFEA25" w:rsidR="001A485A" w:rsidRDefault="00BC2920">
      <w:r>
        <w:rPr>
          <w:rFonts w:ascii="Arial" w:hAnsi="Arial" w:cs="Arial"/>
          <w:sz w:val="18"/>
          <w:szCs w:val="18"/>
        </w:rPr>
        <w:t>10.29.24</w:t>
      </w:r>
    </w:p>
    <w:sectPr w:rsidR="001A485A">
      <w:headerReference w:type="default" r:id="rId9"/>
      <w:footerReference w:type="default" r:id="rId10"/>
      <w:pgSz w:w="12240" w:h="15840"/>
      <w:pgMar w:top="360" w:right="720" w:bottom="18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0DCA" w14:textId="77777777" w:rsidR="006E0E99" w:rsidRDefault="006E0E99">
      <w:r>
        <w:separator/>
      </w:r>
    </w:p>
  </w:endnote>
  <w:endnote w:type="continuationSeparator" w:id="0">
    <w:p w14:paraId="3976B8A7" w14:textId="77777777" w:rsidR="006E0E99" w:rsidRDefault="006E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D31B" w14:textId="77777777" w:rsidR="001A485A" w:rsidRDefault="00AF4B9F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</w:pPr>
    <w:r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  <w:t>OFFICE OF THE PROVOST  ·  610.758.3165   ·  HTTPS://PROVOST.LEHIGH.EDU/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1312355" wp14:editId="2525234F">
              <wp:simplePos x="0" y="0"/>
              <wp:positionH relativeFrom="column">
                <wp:posOffset>1</wp:posOffset>
              </wp:positionH>
              <wp:positionV relativeFrom="paragraph">
                <wp:posOffset>-12699</wp:posOffset>
              </wp:positionV>
              <wp:extent cx="7010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40800" y="378000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6633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</wp:posOffset>
              </wp:positionV>
              <wp:extent cx="7010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20F9890" w14:textId="77777777" w:rsidR="001A485A" w:rsidRDefault="00AF4B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31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0D29" w14:textId="77777777" w:rsidR="006E0E99" w:rsidRDefault="006E0E99">
      <w:r>
        <w:separator/>
      </w:r>
    </w:p>
  </w:footnote>
  <w:footnote w:type="continuationSeparator" w:id="0">
    <w:p w14:paraId="53162608" w14:textId="77777777" w:rsidR="006E0E99" w:rsidRDefault="006E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27F9" w14:textId="77777777" w:rsidR="001A485A" w:rsidRDefault="00AF4B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214F03" wp14:editId="6CE11009">
          <wp:extent cx="6858000" cy="38798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04"/>
    <w:multiLevelType w:val="multilevel"/>
    <w:tmpl w:val="7D886254"/>
    <w:lvl w:ilvl="0">
      <w:start w:val="1"/>
      <w:numFmt w:val="bullet"/>
      <w:lvlText w:val="•"/>
      <w:lvlJc w:val="left"/>
      <w:pPr>
        <w:ind w:left="8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5A"/>
    <w:rsid w:val="001A485A"/>
    <w:rsid w:val="00495F7A"/>
    <w:rsid w:val="006E0E99"/>
    <w:rsid w:val="00AF4B9F"/>
    <w:rsid w:val="00B42ACF"/>
    <w:rsid w:val="00BC2920"/>
    <w:rsid w:val="00C95426"/>
    <w:rsid w:val="00D168B7"/>
    <w:rsid w:val="00F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1B4E"/>
  <w15:docId w15:val="{D6B1F7F1-6F1C-409D-9885-1D2A3FB5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ost.lehigh.edu/hi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provost.lehigh.edu%2Fsites%2Fprovost.lehigh.edu%2Ffiles%2Frecommendation_for_appointment.doc&amp;wdOrigin=BROWS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842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Forrest</dc:creator>
  <cp:lastModifiedBy>Daniele Holland</cp:lastModifiedBy>
  <cp:revision>3</cp:revision>
  <dcterms:created xsi:type="dcterms:W3CDTF">2024-10-29T15:16:00Z</dcterms:created>
  <dcterms:modified xsi:type="dcterms:W3CDTF">2024-10-29T15:19:00Z</dcterms:modified>
</cp:coreProperties>
</file>